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B9" w:rsidRDefault="00C27302" w:rsidP="00D810BC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C27302">
        <w:rPr>
          <w:rFonts w:ascii="Times New Roman" w:hAnsi="Times New Roman" w:cs="Times New Roman"/>
          <w:b/>
          <w:sz w:val="32"/>
          <w:szCs w:val="28"/>
        </w:rPr>
        <w:t xml:space="preserve">График приёма граждан по личным вопросам </w:t>
      </w:r>
    </w:p>
    <w:p w:rsidR="00C27302" w:rsidRDefault="00C27302" w:rsidP="00E44D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93A97">
        <w:rPr>
          <w:rFonts w:ascii="Times New Roman" w:hAnsi="Times New Roman" w:cs="Times New Roman"/>
          <w:b/>
          <w:sz w:val="28"/>
          <w:szCs w:val="28"/>
        </w:rPr>
        <w:t>август</w:t>
      </w:r>
      <w:r w:rsidR="00E44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FB9">
        <w:rPr>
          <w:rFonts w:ascii="Times New Roman" w:hAnsi="Times New Roman" w:cs="Times New Roman"/>
          <w:b/>
          <w:caps/>
          <w:sz w:val="28"/>
          <w:szCs w:val="28"/>
        </w:rPr>
        <w:t>20</w:t>
      </w:r>
      <w:r>
        <w:rPr>
          <w:rFonts w:ascii="Times New Roman" w:hAnsi="Times New Roman" w:cs="Times New Roman"/>
          <w:b/>
          <w:caps/>
          <w:sz w:val="28"/>
          <w:szCs w:val="28"/>
        </w:rPr>
        <w:t>2</w:t>
      </w:r>
      <w:r w:rsidR="00985DF4">
        <w:rPr>
          <w:rFonts w:ascii="Times New Roman" w:hAnsi="Times New Roman" w:cs="Times New Roman"/>
          <w:b/>
          <w:caps/>
          <w:sz w:val="28"/>
          <w:szCs w:val="28"/>
        </w:rPr>
        <w:t>6</w:t>
      </w:r>
      <w:r w:rsidRPr="006E5FB9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6E5FB9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B60BB" w:rsidRDefault="007B60BB" w:rsidP="00E44D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984"/>
        <w:gridCol w:w="2552"/>
      </w:tblGrid>
      <w:tr w:rsidR="00C24BFC" w:rsidRPr="005E2BED" w:rsidTr="00675CDF">
        <w:trPr>
          <w:cantSplit/>
          <w:trHeight w:val="36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FC" w:rsidRPr="00020E44" w:rsidRDefault="00AE6727" w:rsidP="00AE6727">
            <w:pPr>
              <w:jc w:val="center"/>
              <w:rPr>
                <w:b/>
                <w:bCs/>
                <w:iCs/>
                <w:caps/>
                <w:sz w:val="22"/>
                <w:szCs w:val="27"/>
              </w:rPr>
            </w:pPr>
            <w:r w:rsidRPr="00020E44">
              <w:rPr>
                <w:b/>
                <w:bCs/>
                <w:iCs/>
                <w:sz w:val="22"/>
                <w:szCs w:val="27"/>
              </w:rPr>
              <w:t>Ф.И.О., должность ведущего прием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FC" w:rsidRPr="00020E44" w:rsidRDefault="00C27302" w:rsidP="00C27302">
            <w:pPr>
              <w:jc w:val="center"/>
              <w:rPr>
                <w:b/>
                <w:i/>
                <w:sz w:val="22"/>
                <w:szCs w:val="27"/>
              </w:rPr>
            </w:pPr>
            <w:r w:rsidRPr="00020E44">
              <w:rPr>
                <w:b/>
                <w:sz w:val="22"/>
                <w:szCs w:val="27"/>
              </w:rPr>
              <w:t>Дата приема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2D" w:rsidRDefault="00C24BFC" w:rsidP="00823902">
            <w:pPr>
              <w:jc w:val="center"/>
              <w:rPr>
                <w:b/>
                <w:bCs/>
                <w:sz w:val="22"/>
                <w:szCs w:val="27"/>
              </w:rPr>
            </w:pPr>
            <w:r w:rsidRPr="00020E44">
              <w:rPr>
                <w:b/>
                <w:bCs/>
                <w:sz w:val="22"/>
                <w:szCs w:val="27"/>
              </w:rPr>
              <w:t>Место приема,</w:t>
            </w:r>
            <w:r w:rsidR="00823902" w:rsidRPr="00020E44">
              <w:rPr>
                <w:b/>
                <w:bCs/>
                <w:sz w:val="22"/>
                <w:szCs w:val="27"/>
              </w:rPr>
              <w:t xml:space="preserve"> </w:t>
            </w:r>
          </w:p>
          <w:p w:rsidR="00C24BFC" w:rsidRPr="00020E44" w:rsidRDefault="00C24BFC" w:rsidP="00823902">
            <w:pPr>
              <w:jc w:val="center"/>
              <w:rPr>
                <w:b/>
                <w:bCs/>
                <w:sz w:val="22"/>
                <w:szCs w:val="27"/>
              </w:rPr>
            </w:pPr>
            <w:r w:rsidRPr="00020E44">
              <w:rPr>
                <w:b/>
                <w:bCs/>
                <w:sz w:val="22"/>
                <w:szCs w:val="27"/>
              </w:rPr>
              <w:t>телефон</w:t>
            </w:r>
          </w:p>
        </w:tc>
      </w:tr>
      <w:tr w:rsidR="00C24BFC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FC" w:rsidRPr="00271293" w:rsidRDefault="00C24BFC" w:rsidP="00825C87">
            <w:pPr>
              <w:rPr>
                <w:sz w:val="24"/>
              </w:rPr>
            </w:pPr>
            <w:r w:rsidRPr="00271293">
              <w:rPr>
                <w:b/>
                <w:bCs/>
                <w:caps/>
                <w:sz w:val="24"/>
              </w:rPr>
              <w:t xml:space="preserve">ОСИПОВ </w:t>
            </w:r>
            <w:r w:rsidR="005D6949" w:rsidRPr="00271293">
              <w:rPr>
                <w:b/>
                <w:bCs/>
                <w:caps/>
                <w:sz w:val="24"/>
              </w:rPr>
              <w:t xml:space="preserve"> </w:t>
            </w:r>
            <w:r w:rsidRPr="00271293">
              <w:rPr>
                <w:b/>
                <w:sz w:val="24"/>
              </w:rPr>
              <w:t>Александр Михайлович</w:t>
            </w:r>
            <w:r w:rsidRPr="00271293">
              <w:rPr>
                <w:sz w:val="24"/>
              </w:rPr>
              <w:t xml:space="preserve"> –</w:t>
            </w:r>
          </w:p>
          <w:p w:rsidR="00C24BFC" w:rsidRPr="00271293" w:rsidRDefault="00C24BFC" w:rsidP="00825C87">
            <w:pPr>
              <w:rPr>
                <w:b/>
                <w:bCs/>
                <w:iCs/>
                <w:caps/>
                <w:sz w:val="24"/>
              </w:rPr>
            </w:pPr>
            <w:r w:rsidRPr="00271293">
              <w:rPr>
                <w:bCs/>
                <w:sz w:val="24"/>
              </w:rPr>
              <w:t>Губернатор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BFC" w:rsidRPr="00271293" w:rsidRDefault="00C24BFC" w:rsidP="00A50780">
            <w:pPr>
              <w:jc w:val="center"/>
              <w:rPr>
                <w:b/>
                <w:sz w:val="24"/>
              </w:rPr>
            </w:pPr>
            <w:r w:rsidRPr="00271293">
              <w:rPr>
                <w:b/>
                <w:sz w:val="24"/>
              </w:rPr>
              <w:t>по согласованию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BED" w:rsidRPr="00271293" w:rsidRDefault="006C5655" w:rsidP="00C2730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5D6949" w:rsidRPr="00271293" w:rsidRDefault="005D6949" w:rsidP="00C2730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6C5655" w:rsidRPr="00271293" w:rsidRDefault="005D6949" w:rsidP="00C2730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C24BFC" w:rsidRPr="00271293" w:rsidRDefault="006C5655" w:rsidP="00C27302">
            <w:pPr>
              <w:jc w:val="center"/>
              <w:rPr>
                <w:bCs/>
                <w:sz w:val="24"/>
              </w:rPr>
            </w:pPr>
            <w:r w:rsidRPr="00271293">
              <w:rPr>
                <w:sz w:val="24"/>
              </w:rPr>
              <w:t xml:space="preserve">23-36-42, </w:t>
            </w:r>
            <w:r w:rsidRPr="00271293">
              <w:rPr>
                <w:sz w:val="24"/>
                <w:lang w:val="en-US"/>
              </w:rPr>
              <w:t>23-36-40</w:t>
            </w:r>
          </w:p>
        </w:tc>
      </w:tr>
      <w:tr w:rsidR="00C27302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02" w:rsidRPr="00271293" w:rsidRDefault="00C27302" w:rsidP="003901FF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Ванчикова Аягма Гармаевна</w:t>
            </w:r>
            <w:r w:rsidRPr="00271293">
              <w:rPr>
                <w:sz w:val="24"/>
              </w:rPr>
              <w:t xml:space="preserve"> – </w:t>
            </w:r>
            <w:r w:rsidR="004571DD" w:rsidRPr="00271293">
              <w:rPr>
                <w:sz w:val="24"/>
              </w:rPr>
              <w:br/>
            </w:r>
            <w:r w:rsidRPr="00271293">
              <w:rPr>
                <w:sz w:val="24"/>
              </w:rPr>
              <w:t>заместител</w:t>
            </w:r>
            <w:r w:rsidR="003901FF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Губернатора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302" w:rsidRPr="00271293" w:rsidRDefault="006705AE" w:rsidP="00493A97">
            <w:pPr>
              <w:jc w:val="center"/>
              <w:rPr>
                <w:b/>
                <w:szCs w:val="28"/>
              </w:rPr>
            </w:pPr>
            <w:r w:rsidRPr="00271293">
              <w:rPr>
                <w:b/>
                <w:szCs w:val="28"/>
              </w:rPr>
              <w:t>2</w:t>
            </w:r>
            <w:r w:rsidR="00493A97">
              <w:rPr>
                <w:b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302" w:rsidRPr="00271293" w:rsidRDefault="00C27302" w:rsidP="001E5BFF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C27302" w:rsidRPr="00271293" w:rsidRDefault="00C27302" w:rsidP="001E5BFF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C27302" w:rsidRPr="00271293" w:rsidRDefault="00C27302" w:rsidP="001E5BFF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каб.</w:t>
            </w:r>
            <w:r w:rsidR="00675CDF">
              <w:rPr>
                <w:sz w:val="24"/>
              </w:rPr>
              <w:t xml:space="preserve"> №</w:t>
            </w:r>
            <w:r w:rsidRPr="00271293">
              <w:rPr>
                <w:sz w:val="24"/>
              </w:rPr>
              <w:t xml:space="preserve"> 104</w:t>
            </w:r>
          </w:p>
          <w:p w:rsidR="00C27302" w:rsidRPr="00271293" w:rsidRDefault="00C27302" w:rsidP="001E5BFF">
            <w:pPr>
              <w:jc w:val="center"/>
              <w:rPr>
                <w:b/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D8643E" w:rsidRPr="00271293" w:rsidTr="00675CDF">
        <w:trPr>
          <w:cantSplit/>
          <w:trHeight w:val="1028"/>
        </w:trPr>
        <w:tc>
          <w:tcPr>
            <w:tcW w:w="5954" w:type="dxa"/>
            <w:vAlign w:val="center"/>
          </w:tcPr>
          <w:p w:rsidR="00AA7ECC" w:rsidRDefault="008A2DAC" w:rsidP="00650A25">
            <w:pPr>
              <w:rPr>
                <w:sz w:val="24"/>
              </w:rPr>
            </w:pPr>
            <w:r w:rsidRPr="00271293">
              <w:rPr>
                <w:b/>
                <w:spacing w:val="-6"/>
                <w:sz w:val="24"/>
              </w:rPr>
              <w:t>Батомункуев Буянто Балданжапович</w:t>
            </w:r>
            <w:r w:rsidRPr="00271293">
              <w:rPr>
                <w:sz w:val="24"/>
              </w:rPr>
              <w:t xml:space="preserve"> </w:t>
            </w:r>
            <w:r w:rsidR="00D8643E" w:rsidRPr="00271293">
              <w:rPr>
                <w:sz w:val="24"/>
              </w:rPr>
              <w:t xml:space="preserve">– </w:t>
            </w:r>
          </w:p>
          <w:p w:rsidR="00D8643E" w:rsidRPr="00271293" w:rsidRDefault="00D8643E" w:rsidP="00650A25">
            <w:pPr>
              <w:rPr>
                <w:sz w:val="24"/>
              </w:rPr>
            </w:pPr>
            <w:r w:rsidRPr="00271293">
              <w:rPr>
                <w:sz w:val="24"/>
              </w:rPr>
              <w:t>перв</w:t>
            </w:r>
            <w:r w:rsidR="00650A25" w:rsidRPr="00271293">
              <w:rPr>
                <w:sz w:val="24"/>
              </w:rPr>
              <w:t>ый</w:t>
            </w:r>
            <w:r w:rsidRPr="00271293">
              <w:rPr>
                <w:sz w:val="24"/>
              </w:rPr>
              <w:t xml:space="preserve"> заместител</w:t>
            </w:r>
            <w:r w:rsidR="00650A25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vAlign w:val="center"/>
          </w:tcPr>
          <w:p w:rsidR="00D8643E" w:rsidRPr="00271293" w:rsidRDefault="00493A97" w:rsidP="0018121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</w:t>
            </w:r>
          </w:p>
        </w:tc>
        <w:tc>
          <w:tcPr>
            <w:tcW w:w="2552" w:type="dxa"/>
            <w:vAlign w:val="center"/>
          </w:tcPr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D8643E" w:rsidRPr="00271293" w:rsidRDefault="00D8643E" w:rsidP="00D8643E">
            <w:pPr>
              <w:jc w:val="center"/>
              <w:rPr>
                <w:b/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F85903" w:rsidRPr="00271293" w:rsidTr="00675CDF">
        <w:trPr>
          <w:cantSplit/>
          <w:trHeight w:val="1028"/>
        </w:trPr>
        <w:tc>
          <w:tcPr>
            <w:tcW w:w="5954" w:type="dxa"/>
            <w:vAlign w:val="center"/>
          </w:tcPr>
          <w:p w:rsidR="004571DD" w:rsidRPr="00271293" w:rsidRDefault="007F6EEF" w:rsidP="00AA7ECC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Ганчар Никита Александрович</w:t>
            </w:r>
            <w:r w:rsidRPr="00271293">
              <w:rPr>
                <w:sz w:val="24"/>
              </w:rPr>
              <w:t xml:space="preserve"> </w:t>
            </w:r>
            <w:r w:rsidR="00F85903" w:rsidRPr="00271293">
              <w:rPr>
                <w:sz w:val="24"/>
              </w:rPr>
              <w:t xml:space="preserve">– </w:t>
            </w:r>
            <w:r w:rsidR="004571DD" w:rsidRPr="00271293">
              <w:rPr>
                <w:sz w:val="24"/>
              </w:rPr>
              <w:br/>
            </w:r>
            <w:r w:rsidRPr="00271293">
              <w:rPr>
                <w:sz w:val="24"/>
              </w:rPr>
              <w:t>перв</w:t>
            </w:r>
            <w:r w:rsidR="00650A25" w:rsidRPr="00271293">
              <w:rPr>
                <w:sz w:val="24"/>
              </w:rPr>
              <w:t>ый</w:t>
            </w:r>
            <w:r w:rsidRPr="00271293">
              <w:rPr>
                <w:sz w:val="24"/>
              </w:rPr>
              <w:t xml:space="preserve"> заместител</w:t>
            </w:r>
            <w:r w:rsidR="00650A25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председателя Правительства Забайкальского края </w:t>
            </w:r>
            <w:r w:rsidR="00AA7ECC">
              <w:rPr>
                <w:sz w:val="24"/>
              </w:rPr>
              <w:t>–</w:t>
            </w:r>
            <w:r w:rsidRPr="00271293">
              <w:rPr>
                <w:sz w:val="24"/>
              </w:rPr>
              <w:t xml:space="preserve"> заместител</w:t>
            </w:r>
            <w:r w:rsidR="00367D10" w:rsidRPr="00271293">
              <w:rPr>
                <w:sz w:val="24"/>
              </w:rPr>
              <w:t>ь</w:t>
            </w:r>
            <w:r w:rsidR="00AA7ECC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 xml:space="preserve">Губернатора Забайкальского края </w:t>
            </w:r>
            <w:r w:rsidR="00AA7ECC">
              <w:rPr>
                <w:sz w:val="24"/>
              </w:rPr>
              <w:t>–</w:t>
            </w:r>
            <w:r w:rsidRPr="00271293">
              <w:rPr>
                <w:sz w:val="24"/>
              </w:rPr>
              <w:t xml:space="preserve"> руководител</w:t>
            </w:r>
            <w:r w:rsidR="00367D10" w:rsidRPr="00271293">
              <w:rPr>
                <w:sz w:val="24"/>
              </w:rPr>
              <w:t>ь</w:t>
            </w:r>
            <w:r w:rsidR="00AA7ECC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>Администрации Губернатора Забайкальского края</w:t>
            </w:r>
          </w:p>
        </w:tc>
        <w:tc>
          <w:tcPr>
            <w:tcW w:w="1984" w:type="dxa"/>
            <w:vAlign w:val="center"/>
          </w:tcPr>
          <w:p w:rsidR="00F85903" w:rsidRPr="00271293" w:rsidRDefault="00677C38" w:rsidP="002B4598">
            <w:pPr>
              <w:jc w:val="center"/>
              <w:rPr>
                <w:b/>
                <w:sz w:val="24"/>
              </w:rPr>
            </w:pPr>
            <w:r w:rsidRPr="00271293">
              <w:rPr>
                <w:b/>
                <w:sz w:val="24"/>
              </w:rPr>
              <w:t>по согласованию</w:t>
            </w:r>
          </w:p>
        </w:tc>
        <w:tc>
          <w:tcPr>
            <w:tcW w:w="2552" w:type="dxa"/>
            <w:vAlign w:val="center"/>
          </w:tcPr>
          <w:p w:rsidR="00F85903" w:rsidRPr="00271293" w:rsidRDefault="00F85903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F85903" w:rsidRPr="00271293" w:rsidRDefault="00F85903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F85903" w:rsidRPr="00271293" w:rsidRDefault="00F85903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F85903" w:rsidRPr="00271293" w:rsidRDefault="00F85903" w:rsidP="002B4598">
            <w:pPr>
              <w:jc w:val="center"/>
              <w:rPr>
                <w:b/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D8643E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3E" w:rsidRPr="00271293" w:rsidRDefault="004D5126" w:rsidP="00825C87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Щербина Наталья Александровна</w:t>
            </w:r>
            <w:r w:rsidR="00D8643E" w:rsidRPr="00271293">
              <w:rPr>
                <w:sz w:val="24"/>
              </w:rPr>
              <w:t xml:space="preserve"> – </w:t>
            </w:r>
          </w:p>
          <w:p w:rsidR="00D8643E" w:rsidRPr="00271293" w:rsidRDefault="00C1705B" w:rsidP="00AA7ECC">
            <w:pPr>
              <w:rPr>
                <w:b/>
                <w:sz w:val="24"/>
              </w:rPr>
            </w:pPr>
            <w:r w:rsidRPr="00271293">
              <w:rPr>
                <w:sz w:val="24"/>
              </w:rPr>
              <w:t xml:space="preserve">заместитель председателя Правительства Забайкальского края </w:t>
            </w:r>
            <w:r w:rsidR="00AA7ECC">
              <w:rPr>
                <w:sz w:val="24"/>
              </w:rPr>
              <w:t>–</w:t>
            </w:r>
            <w:r w:rsidRPr="00271293">
              <w:rPr>
                <w:sz w:val="24"/>
              </w:rPr>
              <w:t xml:space="preserve"> заместитель</w:t>
            </w:r>
            <w:r w:rsidR="00AA7ECC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 xml:space="preserve">Губернатора Забайкальского края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3E" w:rsidRPr="00271293" w:rsidRDefault="00493A97" w:rsidP="00A95ED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441412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A51" w:rsidRPr="00271293" w:rsidRDefault="008A2DAC" w:rsidP="00825C87">
            <w:pPr>
              <w:rPr>
                <w:sz w:val="24"/>
              </w:rPr>
            </w:pPr>
            <w:r w:rsidRPr="00271293">
              <w:rPr>
                <w:b/>
                <w:spacing w:val="-6"/>
                <w:sz w:val="24"/>
              </w:rPr>
              <w:t>Волков Павел Михайлович</w:t>
            </w:r>
            <w:r w:rsidR="007C2A51" w:rsidRPr="00271293">
              <w:rPr>
                <w:sz w:val="24"/>
              </w:rPr>
              <w:t xml:space="preserve"> – </w:t>
            </w:r>
          </w:p>
          <w:p w:rsidR="00441412" w:rsidRPr="00271293" w:rsidRDefault="0072283F" w:rsidP="0072283F">
            <w:pPr>
              <w:rPr>
                <w:sz w:val="24"/>
              </w:rPr>
            </w:pPr>
            <w:r w:rsidRPr="00271293">
              <w:rPr>
                <w:sz w:val="24"/>
              </w:rPr>
              <w:t xml:space="preserve">и.о. </w:t>
            </w:r>
            <w:r w:rsidR="007C2A51" w:rsidRPr="00271293">
              <w:rPr>
                <w:sz w:val="24"/>
              </w:rPr>
              <w:t>заместител</w:t>
            </w:r>
            <w:r w:rsidRPr="00271293">
              <w:rPr>
                <w:sz w:val="24"/>
              </w:rPr>
              <w:t>я</w:t>
            </w:r>
            <w:r w:rsidR="007C2A51" w:rsidRPr="00271293">
              <w:rPr>
                <w:sz w:val="24"/>
              </w:rPr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412" w:rsidRPr="00271293" w:rsidRDefault="006705AE" w:rsidP="00493A97">
            <w:pPr>
              <w:jc w:val="center"/>
              <w:rPr>
                <w:b/>
                <w:szCs w:val="28"/>
              </w:rPr>
            </w:pPr>
            <w:r w:rsidRPr="00271293">
              <w:rPr>
                <w:b/>
                <w:szCs w:val="28"/>
              </w:rPr>
              <w:t>2</w:t>
            </w:r>
            <w:r w:rsidR="00493A97">
              <w:rPr>
                <w:b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AC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8A2DAC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8A2DAC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441412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23-36-42, </w:t>
            </w:r>
            <w:r w:rsidRPr="00271293">
              <w:rPr>
                <w:sz w:val="24"/>
                <w:lang w:val="en-US"/>
              </w:rPr>
              <w:t>23-36-40</w:t>
            </w:r>
          </w:p>
        </w:tc>
      </w:tr>
      <w:tr w:rsidR="002536E7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E7" w:rsidRPr="00271293" w:rsidRDefault="006705AE" w:rsidP="00825C87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Емелюков</w:t>
            </w:r>
            <w:r w:rsidR="00271293" w:rsidRPr="00271293">
              <w:rPr>
                <w:b/>
                <w:sz w:val="24"/>
              </w:rPr>
              <w:t xml:space="preserve"> Алексей Александрович</w:t>
            </w:r>
            <w:r w:rsidR="002536E7" w:rsidRPr="00271293">
              <w:rPr>
                <w:sz w:val="24"/>
              </w:rPr>
              <w:t xml:space="preserve"> – </w:t>
            </w:r>
          </w:p>
          <w:p w:rsidR="002536E7" w:rsidRPr="00271293" w:rsidRDefault="0072283F" w:rsidP="00E83D38">
            <w:pPr>
              <w:rPr>
                <w:sz w:val="24"/>
              </w:rPr>
            </w:pPr>
            <w:r w:rsidRPr="00271293">
              <w:rPr>
                <w:sz w:val="24"/>
              </w:rPr>
              <w:t>и.о. заместителя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E7" w:rsidRPr="00271293" w:rsidRDefault="00493A97" w:rsidP="002B459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E7" w:rsidRPr="00271293" w:rsidRDefault="002536E7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3A5A99" w:rsidRPr="00271293" w:rsidRDefault="003A5A99" w:rsidP="003A5A99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3A5A99" w:rsidRPr="00271293" w:rsidRDefault="003A5A99" w:rsidP="003A5A99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2536E7" w:rsidRPr="00271293" w:rsidRDefault="002536E7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9B01FE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E" w:rsidRPr="00271293" w:rsidRDefault="009B01FE" w:rsidP="00CE4360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Смирнов Игорь Викторович</w:t>
            </w:r>
            <w:r w:rsidRPr="00271293">
              <w:rPr>
                <w:sz w:val="24"/>
              </w:rPr>
              <w:t xml:space="preserve">– </w:t>
            </w:r>
          </w:p>
          <w:p w:rsidR="009B01FE" w:rsidRPr="00271293" w:rsidRDefault="009B01FE" w:rsidP="000D3BCB">
            <w:pPr>
              <w:rPr>
                <w:b/>
                <w:sz w:val="24"/>
              </w:rPr>
            </w:pPr>
            <w:r w:rsidRPr="00271293">
              <w:rPr>
                <w:sz w:val="24"/>
              </w:rPr>
              <w:t>заместител</w:t>
            </w:r>
            <w:r w:rsidR="000D3BCB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председателя Правительства Забайкальского края</w:t>
            </w:r>
            <w:r w:rsidRPr="00271293">
              <w:rPr>
                <w:b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E" w:rsidRPr="00271293" w:rsidRDefault="00493A97" w:rsidP="002712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A95ED4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A95ED4" w:rsidP="00A95ED4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Тумурова Наталья Николаевна</w:t>
            </w:r>
            <w:r w:rsidRPr="00271293">
              <w:rPr>
                <w:sz w:val="24"/>
              </w:rPr>
              <w:t xml:space="preserve"> – </w:t>
            </w:r>
          </w:p>
          <w:p w:rsidR="00A95ED4" w:rsidRPr="00271293" w:rsidRDefault="00A95ED4" w:rsidP="00A95ED4">
            <w:pPr>
              <w:rPr>
                <w:sz w:val="24"/>
              </w:rPr>
            </w:pPr>
            <w:r w:rsidRPr="00271293">
              <w:rPr>
                <w:sz w:val="24"/>
              </w:rPr>
              <w:t>и.о. заместителя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271293" w:rsidP="00493A97">
            <w:pPr>
              <w:jc w:val="center"/>
              <w:rPr>
                <w:b/>
                <w:szCs w:val="28"/>
              </w:rPr>
            </w:pPr>
            <w:r w:rsidRPr="00271293">
              <w:rPr>
                <w:b/>
                <w:szCs w:val="28"/>
              </w:rPr>
              <w:t>1</w:t>
            </w:r>
            <w:r w:rsidR="00493A97">
              <w:rPr>
                <w:b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>№</w:t>
            </w:r>
            <w:r w:rsidR="00E24203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>104</w:t>
            </w:r>
          </w:p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23-36-42, </w:t>
            </w:r>
            <w:r w:rsidRPr="00271293">
              <w:rPr>
                <w:sz w:val="24"/>
                <w:lang w:val="en-US"/>
              </w:rPr>
              <w:t>23-36-40</w:t>
            </w:r>
          </w:p>
        </w:tc>
      </w:tr>
      <w:tr w:rsidR="00A95ED4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AD7CD2" w:rsidP="00AD7CD2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Чибисов Андрей Сергеевич</w:t>
            </w:r>
            <w:r w:rsidR="00A95ED4" w:rsidRPr="00271293">
              <w:rPr>
                <w:sz w:val="24"/>
              </w:rPr>
              <w:t xml:space="preserve"> – </w:t>
            </w:r>
          </w:p>
          <w:p w:rsidR="00AA7ECC" w:rsidRDefault="00271293" w:rsidP="00271293">
            <w:pPr>
              <w:rPr>
                <w:sz w:val="24"/>
              </w:rPr>
            </w:pPr>
            <w:r w:rsidRPr="00271293">
              <w:rPr>
                <w:sz w:val="24"/>
              </w:rPr>
              <w:t>и.</w:t>
            </w:r>
            <w:r w:rsidR="00AD7CD2" w:rsidRPr="00271293">
              <w:rPr>
                <w:sz w:val="24"/>
              </w:rPr>
              <w:t>о</w:t>
            </w:r>
            <w:r w:rsidRPr="00271293">
              <w:rPr>
                <w:sz w:val="24"/>
              </w:rPr>
              <w:t>.</w:t>
            </w:r>
            <w:r w:rsidR="00AD7CD2" w:rsidRPr="00271293">
              <w:rPr>
                <w:sz w:val="24"/>
              </w:rPr>
              <w:t xml:space="preserve"> заместителя председателя Правительства Забайкальского края </w:t>
            </w:r>
            <w:r w:rsidR="00AA7ECC">
              <w:rPr>
                <w:sz w:val="24"/>
              </w:rPr>
              <w:t>–</w:t>
            </w:r>
            <w:r w:rsidR="00AD7CD2" w:rsidRPr="00271293">
              <w:rPr>
                <w:sz w:val="24"/>
              </w:rPr>
              <w:t xml:space="preserve"> министра</w:t>
            </w:r>
            <w:r w:rsidR="00AA7ECC">
              <w:rPr>
                <w:sz w:val="24"/>
              </w:rPr>
              <w:t xml:space="preserve"> </w:t>
            </w:r>
            <w:r w:rsidR="00AD7CD2" w:rsidRPr="00271293">
              <w:rPr>
                <w:sz w:val="24"/>
              </w:rPr>
              <w:t>жилищно-коммунального хозяйства, энергетики, цифровизации</w:t>
            </w:r>
          </w:p>
          <w:p w:rsidR="00A95ED4" w:rsidRPr="00271293" w:rsidRDefault="00AD7CD2" w:rsidP="00271293">
            <w:pPr>
              <w:rPr>
                <w:sz w:val="24"/>
              </w:rPr>
            </w:pPr>
            <w:r w:rsidRPr="00271293">
              <w:rPr>
                <w:sz w:val="24"/>
              </w:rPr>
              <w:t>и связи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493A97" w:rsidP="00A95ED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27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CD2" w:rsidRPr="00271293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г. Чита, </w:t>
            </w:r>
          </w:p>
          <w:p w:rsidR="00AD7CD2" w:rsidRPr="00271293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Чкалова, 136</w:t>
            </w:r>
          </w:p>
          <w:p w:rsidR="00675CDF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6 этаж, каб. № 602</w:t>
            </w:r>
          </w:p>
          <w:p w:rsidR="00AA7ECC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21-30-48</w:t>
            </w:r>
            <w:r w:rsidR="00EC415B" w:rsidRPr="00271293">
              <w:rPr>
                <w:sz w:val="24"/>
              </w:rPr>
              <w:t xml:space="preserve"> </w:t>
            </w:r>
          </w:p>
          <w:p w:rsidR="00A95ED4" w:rsidRPr="00271293" w:rsidRDefault="00EC415B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добавочный 55-00</w:t>
            </w:r>
          </w:p>
        </w:tc>
      </w:tr>
    </w:tbl>
    <w:p w:rsidR="0047009D" w:rsidRPr="00271293" w:rsidRDefault="0047009D" w:rsidP="00B5352A">
      <w:pPr>
        <w:rPr>
          <w:sz w:val="24"/>
        </w:rPr>
      </w:pPr>
    </w:p>
    <w:sectPr w:rsidR="0047009D" w:rsidRPr="00271293" w:rsidSect="0051768F">
      <w:pgSz w:w="11906" w:h="16838" w:code="9"/>
      <w:pgMar w:top="851" w:right="566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A82" w:rsidRDefault="00D22A82" w:rsidP="005D6949">
      <w:r>
        <w:separator/>
      </w:r>
    </w:p>
  </w:endnote>
  <w:endnote w:type="continuationSeparator" w:id="0">
    <w:p w:rsidR="00D22A82" w:rsidRDefault="00D22A82" w:rsidP="005D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A82" w:rsidRDefault="00D22A82" w:rsidP="005D6949">
      <w:r>
        <w:separator/>
      </w:r>
    </w:p>
  </w:footnote>
  <w:footnote w:type="continuationSeparator" w:id="0">
    <w:p w:rsidR="00D22A82" w:rsidRDefault="00D22A82" w:rsidP="005D6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4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42"/>
    <w:rsid w:val="00001C76"/>
    <w:rsid w:val="00001EC6"/>
    <w:rsid w:val="00002C04"/>
    <w:rsid w:val="00002DB5"/>
    <w:rsid w:val="00007113"/>
    <w:rsid w:val="00007DC5"/>
    <w:rsid w:val="000111EC"/>
    <w:rsid w:val="00016722"/>
    <w:rsid w:val="00017B9F"/>
    <w:rsid w:val="00020E44"/>
    <w:rsid w:val="00024B14"/>
    <w:rsid w:val="00026D60"/>
    <w:rsid w:val="00030D15"/>
    <w:rsid w:val="00030D45"/>
    <w:rsid w:val="00035C80"/>
    <w:rsid w:val="000440CC"/>
    <w:rsid w:val="00044791"/>
    <w:rsid w:val="000471F4"/>
    <w:rsid w:val="00051E44"/>
    <w:rsid w:val="00063F9A"/>
    <w:rsid w:val="00064BCF"/>
    <w:rsid w:val="000661CC"/>
    <w:rsid w:val="0007328B"/>
    <w:rsid w:val="00073C4B"/>
    <w:rsid w:val="00085EA9"/>
    <w:rsid w:val="00097AC9"/>
    <w:rsid w:val="00097FED"/>
    <w:rsid w:val="000A3B78"/>
    <w:rsid w:val="000A416A"/>
    <w:rsid w:val="000B751F"/>
    <w:rsid w:val="000C3D9B"/>
    <w:rsid w:val="000C4856"/>
    <w:rsid w:val="000C75FF"/>
    <w:rsid w:val="000D32FA"/>
    <w:rsid w:val="000D3BCB"/>
    <w:rsid w:val="000D5863"/>
    <w:rsid w:val="000D7D51"/>
    <w:rsid w:val="000E0D7B"/>
    <w:rsid w:val="000E1E94"/>
    <w:rsid w:val="000E2374"/>
    <w:rsid w:val="000E70BB"/>
    <w:rsid w:val="000E77C8"/>
    <w:rsid w:val="000F7CCF"/>
    <w:rsid w:val="001106F4"/>
    <w:rsid w:val="00114F21"/>
    <w:rsid w:val="00115DB1"/>
    <w:rsid w:val="00117F8D"/>
    <w:rsid w:val="0012362B"/>
    <w:rsid w:val="00123E84"/>
    <w:rsid w:val="00131949"/>
    <w:rsid w:val="00132AAE"/>
    <w:rsid w:val="00140125"/>
    <w:rsid w:val="0014193A"/>
    <w:rsid w:val="001426E3"/>
    <w:rsid w:val="00156F1F"/>
    <w:rsid w:val="00157342"/>
    <w:rsid w:val="00161985"/>
    <w:rsid w:val="00162A9F"/>
    <w:rsid w:val="00163F70"/>
    <w:rsid w:val="0016616B"/>
    <w:rsid w:val="001669DD"/>
    <w:rsid w:val="00177344"/>
    <w:rsid w:val="0018121D"/>
    <w:rsid w:val="00181DC4"/>
    <w:rsid w:val="00192FCF"/>
    <w:rsid w:val="001A6198"/>
    <w:rsid w:val="001A65EE"/>
    <w:rsid w:val="001A7E37"/>
    <w:rsid w:val="001B1934"/>
    <w:rsid w:val="001C04E0"/>
    <w:rsid w:val="001D2D2D"/>
    <w:rsid w:val="001D31EB"/>
    <w:rsid w:val="001D7C4D"/>
    <w:rsid w:val="001E5BFF"/>
    <w:rsid w:val="001E639C"/>
    <w:rsid w:val="001F116B"/>
    <w:rsid w:val="002033A7"/>
    <w:rsid w:val="002108F6"/>
    <w:rsid w:val="00222D1B"/>
    <w:rsid w:val="002342A0"/>
    <w:rsid w:val="00235070"/>
    <w:rsid w:val="00240B7F"/>
    <w:rsid w:val="00241629"/>
    <w:rsid w:val="00252981"/>
    <w:rsid w:val="002536E7"/>
    <w:rsid w:val="00254D24"/>
    <w:rsid w:val="00266248"/>
    <w:rsid w:val="002669E1"/>
    <w:rsid w:val="00271293"/>
    <w:rsid w:val="002846F6"/>
    <w:rsid w:val="00284CE4"/>
    <w:rsid w:val="00287D04"/>
    <w:rsid w:val="00296224"/>
    <w:rsid w:val="002A7C1F"/>
    <w:rsid w:val="002B4598"/>
    <w:rsid w:val="002C240E"/>
    <w:rsid w:val="002C2443"/>
    <w:rsid w:val="002C7DF0"/>
    <w:rsid w:val="002D2AB7"/>
    <w:rsid w:val="002E0673"/>
    <w:rsid w:val="002E36B2"/>
    <w:rsid w:val="003111D5"/>
    <w:rsid w:val="00313842"/>
    <w:rsid w:val="003145A6"/>
    <w:rsid w:val="00315207"/>
    <w:rsid w:val="00315A24"/>
    <w:rsid w:val="00330DD0"/>
    <w:rsid w:val="00331E17"/>
    <w:rsid w:val="0033652A"/>
    <w:rsid w:val="003505F6"/>
    <w:rsid w:val="003509BE"/>
    <w:rsid w:val="00353279"/>
    <w:rsid w:val="00363AD5"/>
    <w:rsid w:val="00367D10"/>
    <w:rsid w:val="00367F23"/>
    <w:rsid w:val="00370CBC"/>
    <w:rsid w:val="00370E90"/>
    <w:rsid w:val="0037458F"/>
    <w:rsid w:val="00380755"/>
    <w:rsid w:val="003817B0"/>
    <w:rsid w:val="0038241A"/>
    <w:rsid w:val="003901FF"/>
    <w:rsid w:val="00393525"/>
    <w:rsid w:val="00395D8F"/>
    <w:rsid w:val="003A5A99"/>
    <w:rsid w:val="003A72E1"/>
    <w:rsid w:val="003B3E23"/>
    <w:rsid w:val="003B4469"/>
    <w:rsid w:val="003C03E1"/>
    <w:rsid w:val="003C2A5A"/>
    <w:rsid w:val="003C638C"/>
    <w:rsid w:val="003E203B"/>
    <w:rsid w:val="003E5C8C"/>
    <w:rsid w:val="003E7842"/>
    <w:rsid w:val="004053FE"/>
    <w:rsid w:val="00420E92"/>
    <w:rsid w:val="00441412"/>
    <w:rsid w:val="00445C87"/>
    <w:rsid w:val="0045079A"/>
    <w:rsid w:val="004513D8"/>
    <w:rsid w:val="004520E2"/>
    <w:rsid w:val="00452CAE"/>
    <w:rsid w:val="004571DD"/>
    <w:rsid w:val="00457B66"/>
    <w:rsid w:val="00467AE5"/>
    <w:rsid w:val="0047009D"/>
    <w:rsid w:val="00471153"/>
    <w:rsid w:val="0047477A"/>
    <w:rsid w:val="0048548A"/>
    <w:rsid w:val="00493A97"/>
    <w:rsid w:val="00494624"/>
    <w:rsid w:val="00496F5F"/>
    <w:rsid w:val="004A2DAF"/>
    <w:rsid w:val="004A3DE4"/>
    <w:rsid w:val="004A5AED"/>
    <w:rsid w:val="004B031E"/>
    <w:rsid w:val="004B67B8"/>
    <w:rsid w:val="004C2125"/>
    <w:rsid w:val="004C4075"/>
    <w:rsid w:val="004D0BAD"/>
    <w:rsid w:val="004D329C"/>
    <w:rsid w:val="004D5126"/>
    <w:rsid w:val="004D59A7"/>
    <w:rsid w:val="004E6B1C"/>
    <w:rsid w:val="004F2F8F"/>
    <w:rsid w:val="005015A3"/>
    <w:rsid w:val="0051101A"/>
    <w:rsid w:val="005162EF"/>
    <w:rsid w:val="0051768F"/>
    <w:rsid w:val="0052602C"/>
    <w:rsid w:val="00532197"/>
    <w:rsid w:val="00533D00"/>
    <w:rsid w:val="00541006"/>
    <w:rsid w:val="00553193"/>
    <w:rsid w:val="00553625"/>
    <w:rsid w:val="005541E0"/>
    <w:rsid w:val="0056036B"/>
    <w:rsid w:val="00571911"/>
    <w:rsid w:val="0057226F"/>
    <w:rsid w:val="00580B86"/>
    <w:rsid w:val="00580E5B"/>
    <w:rsid w:val="00580F4E"/>
    <w:rsid w:val="00584698"/>
    <w:rsid w:val="00594F42"/>
    <w:rsid w:val="00594F8E"/>
    <w:rsid w:val="00595200"/>
    <w:rsid w:val="005A0CF3"/>
    <w:rsid w:val="005A1DA1"/>
    <w:rsid w:val="005B1262"/>
    <w:rsid w:val="005D4162"/>
    <w:rsid w:val="005D474C"/>
    <w:rsid w:val="005D6949"/>
    <w:rsid w:val="005E2BED"/>
    <w:rsid w:val="005F1B3A"/>
    <w:rsid w:val="00601677"/>
    <w:rsid w:val="0060257A"/>
    <w:rsid w:val="0061306E"/>
    <w:rsid w:val="00613642"/>
    <w:rsid w:val="00631E43"/>
    <w:rsid w:val="00633185"/>
    <w:rsid w:val="00637AA8"/>
    <w:rsid w:val="00650A25"/>
    <w:rsid w:val="00650E1A"/>
    <w:rsid w:val="0065192A"/>
    <w:rsid w:val="00661154"/>
    <w:rsid w:val="00663567"/>
    <w:rsid w:val="00665E52"/>
    <w:rsid w:val="0066610B"/>
    <w:rsid w:val="00667241"/>
    <w:rsid w:val="006705AE"/>
    <w:rsid w:val="00673BD2"/>
    <w:rsid w:val="00675CDF"/>
    <w:rsid w:val="00676C4F"/>
    <w:rsid w:val="00677C38"/>
    <w:rsid w:val="0068455A"/>
    <w:rsid w:val="006851FB"/>
    <w:rsid w:val="00685726"/>
    <w:rsid w:val="006B3854"/>
    <w:rsid w:val="006C1664"/>
    <w:rsid w:val="006C5655"/>
    <w:rsid w:val="006D14B2"/>
    <w:rsid w:val="006E471D"/>
    <w:rsid w:val="006E5FB9"/>
    <w:rsid w:val="006E7913"/>
    <w:rsid w:val="006F0D13"/>
    <w:rsid w:val="00710CAE"/>
    <w:rsid w:val="00711743"/>
    <w:rsid w:val="00712970"/>
    <w:rsid w:val="0071312B"/>
    <w:rsid w:val="0071341B"/>
    <w:rsid w:val="00713557"/>
    <w:rsid w:val="00721A27"/>
    <w:rsid w:val="00721DD4"/>
    <w:rsid w:val="0072283F"/>
    <w:rsid w:val="00724705"/>
    <w:rsid w:val="0072574C"/>
    <w:rsid w:val="00731FC1"/>
    <w:rsid w:val="007365FF"/>
    <w:rsid w:val="00744C2D"/>
    <w:rsid w:val="00757D8E"/>
    <w:rsid w:val="00775625"/>
    <w:rsid w:val="00775C82"/>
    <w:rsid w:val="00786450"/>
    <w:rsid w:val="00790865"/>
    <w:rsid w:val="007B0305"/>
    <w:rsid w:val="007B3C72"/>
    <w:rsid w:val="007B60BB"/>
    <w:rsid w:val="007C09A9"/>
    <w:rsid w:val="007C2A51"/>
    <w:rsid w:val="007D134A"/>
    <w:rsid w:val="007E4A97"/>
    <w:rsid w:val="007E5FFE"/>
    <w:rsid w:val="007F45B3"/>
    <w:rsid w:val="007F6EEF"/>
    <w:rsid w:val="00800451"/>
    <w:rsid w:val="0080171A"/>
    <w:rsid w:val="00812594"/>
    <w:rsid w:val="00815EC6"/>
    <w:rsid w:val="00823902"/>
    <w:rsid w:val="00824A1C"/>
    <w:rsid w:val="00825C87"/>
    <w:rsid w:val="00825FB8"/>
    <w:rsid w:val="008314F1"/>
    <w:rsid w:val="00841978"/>
    <w:rsid w:val="00842895"/>
    <w:rsid w:val="00861C56"/>
    <w:rsid w:val="00862778"/>
    <w:rsid w:val="00886962"/>
    <w:rsid w:val="00892876"/>
    <w:rsid w:val="008A2DAC"/>
    <w:rsid w:val="008A5D36"/>
    <w:rsid w:val="008A5FF3"/>
    <w:rsid w:val="008B7022"/>
    <w:rsid w:val="008B7F2C"/>
    <w:rsid w:val="008C0492"/>
    <w:rsid w:val="008C50F1"/>
    <w:rsid w:val="008D0807"/>
    <w:rsid w:val="008E23D3"/>
    <w:rsid w:val="0090238E"/>
    <w:rsid w:val="0090573D"/>
    <w:rsid w:val="009237C5"/>
    <w:rsid w:val="009240E8"/>
    <w:rsid w:val="00926CE6"/>
    <w:rsid w:val="0092780B"/>
    <w:rsid w:val="00931A6A"/>
    <w:rsid w:val="00932093"/>
    <w:rsid w:val="00936684"/>
    <w:rsid w:val="0094278D"/>
    <w:rsid w:val="0094351A"/>
    <w:rsid w:val="00944BED"/>
    <w:rsid w:val="00953E08"/>
    <w:rsid w:val="00953E7C"/>
    <w:rsid w:val="00960358"/>
    <w:rsid w:val="009638C1"/>
    <w:rsid w:val="00963A51"/>
    <w:rsid w:val="00963B2B"/>
    <w:rsid w:val="009643FB"/>
    <w:rsid w:val="0096459E"/>
    <w:rsid w:val="009659BD"/>
    <w:rsid w:val="00971180"/>
    <w:rsid w:val="00980EA1"/>
    <w:rsid w:val="00985DF4"/>
    <w:rsid w:val="0098736B"/>
    <w:rsid w:val="009A535C"/>
    <w:rsid w:val="009B01FE"/>
    <w:rsid w:val="009B0C05"/>
    <w:rsid w:val="009C1E18"/>
    <w:rsid w:val="009C3539"/>
    <w:rsid w:val="009D1169"/>
    <w:rsid w:val="009D5789"/>
    <w:rsid w:val="009D7523"/>
    <w:rsid w:val="009F2EE0"/>
    <w:rsid w:val="009F44A8"/>
    <w:rsid w:val="00A0088D"/>
    <w:rsid w:val="00A077F9"/>
    <w:rsid w:val="00A11CF2"/>
    <w:rsid w:val="00A12ADA"/>
    <w:rsid w:val="00A174DC"/>
    <w:rsid w:val="00A22DB2"/>
    <w:rsid w:val="00A45A54"/>
    <w:rsid w:val="00A50780"/>
    <w:rsid w:val="00A56450"/>
    <w:rsid w:val="00A5704D"/>
    <w:rsid w:val="00A57982"/>
    <w:rsid w:val="00A61789"/>
    <w:rsid w:val="00A6304A"/>
    <w:rsid w:val="00A67517"/>
    <w:rsid w:val="00A703A9"/>
    <w:rsid w:val="00A71F12"/>
    <w:rsid w:val="00A77C88"/>
    <w:rsid w:val="00A81FE9"/>
    <w:rsid w:val="00A833A2"/>
    <w:rsid w:val="00A84B06"/>
    <w:rsid w:val="00A86D21"/>
    <w:rsid w:val="00A935FD"/>
    <w:rsid w:val="00A95639"/>
    <w:rsid w:val="00A95A29"/>
    <w:rsid w:val="00A95ED4"/>
    <w:rsid w:val="00AA4D8C"/>
    <w:rsid w:val="00AA6680"/>
    <w:rsid w:val="00AA7ECC"/>
    <w:rsid w:val="00AB01C1"/>
    <w:rsid w:val="00AB715B"/>
    <w:rsid w:val="00AC0985"/>
    <w:rsid w:val="00AC1C6D"/>
    <w:rsid w:val="00AD7CD2"/>
    <w:rsid w:val="00AE14B7"/>
    <w:rsid w:val="00AE5E5E"/>
    <w:rsid w:val="00AE6727"/>
    <w:rsid w:val="00AE71CD"/>
    <w:rsid w:val="00AF15E8"/>
    <w:rsid w:val="00AF1CC2"/>
    <w:rsid w:val="00AF38A6"/>
    <w:rsid w:val="00AF6B40"/>
    <w:rsid w:val="00B05DC8"/>
    <w:rsid w:val="00B0627A"/>
    <w:rsid w:val="00B0667B"/>
    <w:rsid w:val="00B12C57"/>
    <w:rsid w:val="00B21097"/>
    <w:rsid w:val="00B24D49"/>
    <w:rsid w:val="00B32EAB"/>
    <w:rsid w:val="00B35810"/>
    <w:rsid w:val="00B36B34"/>
    <w:rsid w:val="00B4671B"/>
    <w:rsid w:val="00B5352A"/>
    <w:rsid w:val="00B65434"/>
    <w:rsid w:val="00B70AD7"/>
    <w:rsid w:val="00B76149"/>
    <w:rsid w:val="00B80051"/>
    <w:rsid w:val="00B80BD7"/>
    <w:rsid w:val="00B82982"/>
    <w:rsid w:val="00BA2AC4"/>
    <w:rsid w:val="00BA499C"/>
    <w:rsid w:val="00BA65E3"/>
    <w:rsid w:val="00BA6EEB"/>
    <w:rsid w:val="00BB5FEF"/>
    <w:rsid w:val="00BC1FF8"/>
    <w:rsid w:val="00BC6DB6"/>
    <w:rsid w:val="00BD741C"/>
    <w:rsid w:val="00BE6859"/>
    <w:rsid w:val="00C142CA"/>
    <w:rsid w:val="00C1705B"/>
    <w:rsid w:val="00C22DD4"/>
    <w:rsid w:val="00C248F8"/>
    <w:rsid w:val="00C24BFC"/>
    <w:rsid w:val="00C27302"/>
    <w:rsid w:val="00C27750"/>
    <w:rsid w:val="00C31A6D"/>
    <w:rsid w:val="00C46BE6"/>
    <w:rsid w:val="00C517E0"/>
    <w:rsid w:val="00C51D00"/>
    <w:rsid w:val="00C53DAC"/>
    <w:rsid w:val="00C5794B"/>
    <w:rsid w:val="00C60FEC"/>
    <w:rsid w:val="00C61160"/>
    <w:rsid w:val="00C613C0"/>
    <w:rsid w:val="00C67BE0"/>
    <w:rsid w:val="00C71986"/>
    <w:rsid w:val="00C731E1"/>
    <w:rsid w:val="00C73CA3"/>
    <w:rsid w:val="00C7450D"/>
    <w:rsid w:val="00C7472A"/>
    <w:rsid w:val="00C8375D"/>
    <w:rsid w:val="00C85B9E"/>
    <w:rsid w:val="00C86DD5"/>
    <w:rsid w:val="00C9298A"/>
    <w:rsid w:val="00C94032"/>
    <w:rsid w:val="00CA6797"/>
    <w:rsid w:val="00CB081B"/>
    <w:rsid w:val="00CB2A86"/>
    <w:rsid w:val="00CB470E"/>
    <w:rsid w:val="00CB56D4"/>
    <w:rsid w:val="00CC0883"/>
    <w:rsid w:val="00CC11EB"/>
    <w:rsid w:val="00CC49CA"/>
    <w:rsid w:val="00CE72FF"/>
    <w:rsid w:val="00CF0A62"/>
    <w:rsid w:val="00CF2ACB"/>
    <w:rsid w:val="00CF74A6"/>
    <w:rsid w:val="00CF7DCE"/>
    <w:rsid w:val="00D056AD"/>
    <w:rsid w:val="00D114A7"/>
    <w:rsid w:val="00D12E61"/>
    <w:rsid w:val="00D15C01"/>
    <w:rsid w:val="00D15F7B"/>
    <w:rsid w:val="00D22A82"/>
    <w:rsid w:val="00D24B7B"/>
    <w:rsid w:val="00D277FF"/>
    <w:rsid w:val="00D279F0"/>
    <w:rsid w:val="00D27E40"/>
    <w:rsid w:val="00D3386E"/>
    <w:rsid w:val="00D41F0F"/>
    <w:rsid w:val="00D4656C"/>
    <w:rsid w:val="00D661CF"/>
    <w:rsid w:val="00D71CCD"/>
    <w:rsid w:val="00D746FD"/>
    <w:rsid w:val="00D74F95"/>
    <w:rsid w:val="00D805F9"/>
    <w:rsid w:val="00D810BC"/>
    <w:rsid w:val="00D846BC"/>
    <w:rsid w:val="00D8643E"/>
    <w:rsid w:val="00D868CC"/>
    <w:rsid w:val="00D86FCA"/>
    <w:rsid w:val="00D87DB6"/>
    <w:rsid w:val="00D903C6"/>
    <w:rsid w:val="00DA564A"/>
    <w:rsid w:val="00DA61E3"/>
    <w:rsid w:val="00DB1306"/>
    <w:rsid w:val="00DB1A62"/>
    <w:rsid w:val="00DB797E"/>
    <w:rsid w:val="00DC0BF5"/>
    <w:rsid w:val="00DC5A11"/>
    <w:rsid w:val="00DC7C44"/>
    <w:rsid w:val="00DD3452"/>
    <w:rsid w:val="00DE0E67"/>
    <w:rsid w:val="00DE45BC"/>
    <w:rsid w:val="00DF5EE4"/>
    <w:rsid w:val="00E04EEC"/>
    <w:rsid w:val="00E05E05"/>
    <w:rsid w:val="00E06C44"/>
    <w:rsid w:val="00E07CA8"/>
    <w:rsid w:val="00E24203"/>
    <w:rsid w:val="00E25CDD"/>
    <w:rsid w:val="00E31113"/>
    <w:rsid w:val="00E429BA"/>
    <w:rsid w:val="00E44D0C"/>
    <w:rsid w:val="00E80288"/>
    <w:rsid w:val="00E8244F"/>
    <w:rsid w:val="00E8254C"/>
    <w:rsid w:val="00E83ADB"/>
    <w:rsid w:val="00E83D38"/>
    <w:rsid w:val="00E84CDA"/>
    <w:rsid w:val="00E86837"/>
    <w:rsid w:val="00E869C8"/>
    <w:rsid w:val="00E91E33"/>
    <w:rsid w:val="00EA1163"/>
    <w:rsid w:val="00EA2539"/>
    <w:rsid w:val="00EA3834"/>
    <w:rsid w:val="00EB21CC"/>
    <w:rsid w:val="00EB54FA"/>
    <w:rsid w:val="00EB5E1A"/>
    <w:rsid w:val="00EC332B"/>
    <w:rsid w:val="00EC415B"/>
    <w:rsid w:val="00EC52B3"/>
    <w:rsid w:val="00EC5338"/>
    <w:rsid w:val="00EC5A96"/>
    <w:rsid w:val="00EC7EA8"/>
    <w:rsid w:val="00ED13D4"/>
    <w:rsid w:val="00ED1A07"/>
    <w:rsid w:val="00EE0191"/>
    <w:rsid w:val="00EF40AD"/>
    <w:rsid w:val="00F04AD1"/>
    <w:rsid w:val="00F2246F"/>
    <w:rsid w:val="00F2780C"/>
    <w:rsid w:val="00F331BB"/>
    <w:rsid w:val="00F33753"/>
    <w:rsid w:val="00F37D4D"/>
    <w:rsid w:val="00F53607"/>
    <w:rsid w:val="00F62B89"/>
    <w:rsid w:val="00F70D4C"/>
    <w:rsid w:val="00F70E69"/>
    <w:rsid w:val="00F85903"/>
    <w:rsid w:val="00F86BA6"/>
    <w:rsid w:val="00F90ECB"/>
    <w:rsid w:val="00F97176"/>
    <w:rsid w:val="00FA24C4"/>
    <w:rsid w:val="00FC0D8E"/>
    <w:rsid w:val="00FC31A0"/>
    <w:rsid w:val="00FC4D48"/>
    <w:rsid w:val="00FD2482"/>
    <w:rsid w:val="00FE45D4"/>
    <w:rsid w:val="00FF0DE4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0FC4"/>
  <w15:docId w15:val="{03623BEC-0F88-488A-9AF9-4EBCECC8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302"/>
    <w:rPr>
      <w:sz w:val="28"/>
      <w:szCs w:val="24"/>
    </w:rPr>
  </w:style>
  <w:style w:type="paragraph" w:styleId="1">
    <w:name w:val="heading 1"/>
    <w:basedOn w:val="a"/>
    <w:next w:val="a"/>
    <w:qFormat/>
    <w:rsid w:val="00CE72FF"/>
    <w:pPr>
      <w:keepNext/>
      <w:jc w:val="center"/>
      <w:outlineLvl w:val="0"/>
    </w:pPr>
    <w:rPr>
      <w:rFonts w:ascii="Arial" w:hAnsi="Arial" w:cs="Arial"/>
      <w:caps/>
      <w:sz w:val="40"/>
    </w:rPr>
  </w:style>
  <w:style w:type="paragraph" w:styleId="2">
    <w:name w:val="heading 2"/>
    <w:basedOn w:val="a"/>
    <w:next w:val="a"/>
    <w:qFormat/>
    <w:rsid w:val="00CE72FF"/>
    <w:pPr>
      <w:keepNext/>
      <w:jc w:val="center"/>
      <w:outlineLvl w:val="1"/>
    </w:pPr>
    <w:rPr>
      <w:i/>
      <w:iCs/>
      <w:caps/>
    </w:rPr>
  </w:style>
  <w:style w:type="paragraph" w:styleId="3">
    <w:name w:val="heading 3"/>
    <w:basedOn w:val="a"/>
    <w:next w:val="a"/>
    <w:qFormat/>
    <w:rsid w:val="00CE72FF"/>
    <w:pPr>
      <w:keepNext/>
      <w:jc w:val="center"/>
      <w:outlineLvl w:val="2"/>
    </w:pPr>
    <w:rPr>
      <w:rFonts w:ascii="Arial" w:hAnsi="Arial" w:cs="Arial"/>
      <w:b/>
      <w:bCs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E72FF"/>
    <w:pPr>
      <w:jc w:val="center"/>
    </w:pPr>
    <w:rPr>
      <w:rFonts w:ascii="Arial" w:hAnsi="Arial" w:cs="Arial"/>
      <w:sz w:val="40"/>
    </w:rPr>
  </w:style>
  <w:style w:type="paragraph" w:styleId="a4">
    <w:name w:val="Balloon Text"/>
    <w:basedOn w:val="a"/>
    <w:semiHidden/>
    <w:rsid w:val="00A579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D69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D6949"/>
    <w:rPr>
      <w:sz w:val="28"/>
      <w:szCs w:val="24"/>
    </w:rPr>
  </w:style>
  <w:style w:type="paragraph" w:styleId="a7">
    <w:name w:val="footer"/>
    <w:basedOn w:val="a"/>
    <w:link w:val="a8"/>
    <w:rsid w:val="005D69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D6949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BA6B4-95F2-4017-A778-E50E798F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>CTC Company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creator>User</dc:creator>
  <cp:lastModifiedBy>Исакова В.А.</cp:lastModifiedBy>
  <cp:revision>3</cp:revision>
  <cp:lastPrinted>2026-05-29T01:14:00Z</cp:lastPrinted>
  <dcterms:created xsi:type="dcterms:W3CDTF">2026-07-29T01:36:00Z</dcterms:created>
  <dcterms:modified xsi:type="dcterms:W3CDTF">2026-07-29T01:46:00Z</dcterms:modified>
</cp:coreProperties>
</file>